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4FB488" w14:textId="77777777" w:rsidR="00387D15" w:rsidRDefault="00387D15"/>
    <w:tbl>
      <w:tblPr>
        <w:tblStyle w:val="a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2085"/>
        <w:gridCol w:w="2595"/>
        <w:gridCol w:w="2340"/>
      </w:tblGrid>
      <w:tr w:rsidR="00387D15" w14:paraId="05C7A109" w14:textId="77777777">
        <w:trPr>
          <w:trHeight w:val="420"/>
        </w:trPr>
        <w:tc>
          <w:tcPr>
            <w:tcW w:w="9360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CDA1DE" w14:textId="77777777" w:rsidR="00387D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CIJELI BROJEVI</w:t>
            </w:r>
          </w:p>
        </w:tc>
      </w:tr>
      <w:tr w:rsidR="00387D15" w14:paraId="26DC0ACE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799283" w14:textId="77777777" w:rsidR="00387D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usvojenost znanja i vještina</w:t>
            </w:r>
          </w:p>
        </w:tc>
        <w:tc>
          <w:tcPr>
            <w:tcW w:w="20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F686EE" w14:textId="77777777" w:rsidR="00387D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matematička komunikacija</w:t>
            </w:r>
          </w:p>
        </w:tc>
        <w:tc>
          <w:tcPr>
            <w:tcW w:w="25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A31C0B" w14:textId="77777777" w:rsidR="00387D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rješavanje problema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77CC0D" w14:textId="77777777" w:rsidR="00387D15" w:rsidRDefault="00387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387D15" w14:paraId="36297290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9752E1" w14:textId="77777777" w:rsidR="00387D15" w:rsidRDefault="00000000">
            <w:pPr>
              <w:widowControl w:val="0"/>
              <w:spacing w:line="240" w:lineRule="auto"/>
            </w:pPr>
            <w:r>
              <w:t>Prikazuje cijele brojeve na pravcu uz pogreške. Određuje suprotne brojeve i apsolutne vrijednosti cijelih brojeva uz pogreške.</w:t>
            </w:r>
          </w:p>
        </w:tc>
        <w:tc>
          <w:tcPr>
            <w:tcW w:w="20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37DF8" w14:textId="77777777" w:rsidR="00387D15" w:rsidRDefault="00387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5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147314" w14:textId="77777777" w:rsidR="00387D15" w:rsidRDefault="00000000">
            <w:pPr>
              <w:widowControl w:val="0"/>
              <w:spacing w:line="240" w:lineRule="auto"/>
            </w:pPr>
            <w:r>
              <w:t>Pokušava primijeniti cijele brojeve pri rješavanju jednostavnijih problema uz podršku.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8F93E5" w14:textId="77777777" w:rsidR="00387D15" w:rsidRDefault="00387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387D15" w14:paraId="7906AB98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1CC4E4" w14:textId="77777777" w:rsidR="00387D15" w:rsidRDefault="00000000">
            <w:pPr>
              <w:widowControl w:val="0"/>
              <w:spacing w:line="240" w:lineRule="auto"/>
            </w:pPr>
            <w:r>
              <w:t xml:space="preserve">Prikazuje cijele brojeve na pravcu uz pogreške. Određuje suprotne brojeve i apsolutne vrijednosti cijelih brojeva uz pogreške. Uređenim parovima cijelih brojeva pridružuje točke u koordinatnom sustavu u ravnini uz pogreške. Radi sa zagradama uz pogreške. Zbraja, oduzima, množi i dijeli cijele brojeve uz pogreške. </w:t>
            </w:r>
          </w:p>
        </w:tc>
        <w:tc>
          <w:tcPr>
            <w:tcW w:w="20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BA6314" w14:textId="77777777" w:rsidR="00387D15" w:rsidRDefault="00387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5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77C0AC" w14:textId="77777777" w:rsidR="00387D15" w:rsidRDefault="00000000">
            <w:pPr>
              <w:widowControl w:val="0"/>
              <w:spacing w:line="240" w:lineRule="auto"/>
            </w:pPr>
            <w:r>
              <w:t>Koristi zbrajanje, oduzimanje, množenje i dijeljenje cijelih brojeva pri rješavanju jednostavnijih problema uz podršku.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27481F" w14:textId="77777777" w:rsidR="00387D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dovoljan(2)</w:t>
            </w:r>
          </w:p>
        </w:tc>
      </w:tr>
      <w:tr w:rsidR="00387D15" w14:paraId="77780EDD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F1DA5C" w14:textId="77777777" w:rsidR="00387D15" w:rsidRDefault="00000000">
            <w:pPr>
              <w:widowControl w:val="0"/>
              <w:spacing w:line="240" w:lineRule="auto"/>
            </w:pPr>
            <w:r>
              <w:t xml:space="preserve">Prikazuje cijele brojeve na pravcu. Određuje suprotne brojeve i apsolutne vrijednosti cijelih brojeva uz manje pogreške. Uređenim parovima cijelih brojeva pridružuje točke u koordinatnom sustavu u ravnini. Radi sa zagradama uz manje pogreške. Zbraja, oduzima, množi i dijeli cijele brojeve uz manje pogreške. Izlučuje </w:t>
            </w:r>
            <w:r>
              <w:lastRenderedPageBreak/>
              <w:t>zajednički faktor uz manje pogreške.</w:t>
            </w:r>
          </w:p>
        </w:tc>
        <w:tc>
          <w:tcPr>
            <w:tcW w:w="20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52C3E1" w14:textId="77777777" w:rsidR="00387D15" w:rsidRDefault="00387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5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315B05" w14:textId="77777777" w:rsidR="00387D15" w:rsidRDefault="00000000">
            <w:pPr>
              <w:widowControl w:val="0"/>
              <w:spacing w:line="240" w:lineRule="auto"/>
            </w:pPr>
            <w:r>
              <w:t>Koristi zbrajanje, oduzimanje, množenje i dijeljenje cijelih brojeva pri rješavanju jednostavnijih problema.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7D7ED8" w14:textId="77777777" w:rsidR="00387D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dobar(3)</w:t>
            </w:r>
          </w:p>
        </w:tc>
      </w:tr>
      <w:tr w:rsidR="00387D15" w14:paraId="027A7AAC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DF31CA" w14:textId="77777777" w:rsidR="00387D15" w:rsidRDefault="00000000">
            <w:pPr>
              <w:widowControl w:val="0"/>
              <w:spacing w:line="240" w:lineRule="auto"/>
            </w:pPr>
            <w:r>
              <w:t xml:space="preserve">Prikazuje cijele brojeve na pravcu. Određuje suprotne brojeve i apsolutne vrijednosti cijelih brojeva. Uređenim parovima cijelih brojeva pridružuje točke u koordinatnom sustavu u ravnini. Radi sa zagradama. Zbraja, oduzima, množi i dijeli cijele brojeve. Rješava zadatke s više računskih radnji uz manje pogreške. Izlučuje zajednički faktor uz manje pogreške. </w:t>
            </w:r>
          </w:p>
        </w:tc>
        <w:tc>
          <w:tcPr>
            <w:tcW w:w="20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85F5D0" w14:textId="77777777" w:rsidR="00387D15" w:rsidRDefault="00387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5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3407D4" w14:textId="77777777" w:rsidR="00387D15" w:rsidRDefault="00000000">
            <w:pPr>
              <w:widowControl w:val="0"/>
              <w:spacing w:line="240" w:lineRule="auto"/>
            </w:pPr>
            <w:r>
              <w:t>Koristi zbrajanje, oduzimanje, množenje i dijeljenje cijelih brojeva pri rješavanju problema uz manje pogreške.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1D0CA1" w14:textId="77777777" w:rsidR="00387D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vrlo dobar(4)</w:t>
            </w:r>
          </w:p>
        </w:tc>
      </w:tr>
      <w:tr w:rsidR="00387D15" w14:paraId="69494ED3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C0C777" w14:textId="77777777" w:rsidR="00387D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Prikazuje cijele brojeve na pravcu. Određuje suprotne brojeve i apsolutne vrijednosti cijelih brojeva. Uređenim parovima cijelih brojeva pridružuje točke u koordinatnom sustavu u ravnini. Radi sa zagradama. Zbraja, oduzima, množi i dijeli cijele brojeve. Rješava zadatke s više računskih radnji. Izlučuje zajednički faktor. </w:t>
            </w:r>
          </w:p>
        </w:tc>
        <w:tc>
          <w:tcPr>
            <w:tcW w:w="20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B0F5CE" w14:textId="77777777" w:rsidR="00387D15" w:rsidRDefault="00387D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5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D29496" w14:textId="77777777" w:rsidR="00387D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Koristi zbrajanje, oduzimanje, množenje i dijeljenje cijelih brojeva pri rješavanju problema.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9B1389" w14:textId="77777777" w:rsidR="00387D15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odličan(5)</w:t>
            </w:r>
          </w:p>
        </w:tc>
      </w:tr>
    </w:tbl>
    <w:p w14:paraId="3C61EF9C" w14:textId="77777777" w:rsidR="00387D15" w:rsidRDefault="00387D15"/>
    <w:p w14:paraId="14321049" w14:textId="77777777" w:rsidR="00387D15" w:rsidRDefault="00387D15"/>
    <w:p w14:paraId="5FA7877A" w14:textId="77777777" w:rsidR="00387D15" w:rsidRDefault="00387D15"/>
    <w:p w14:paraId="39052DAF" w14:textId="77777777" w:rsidR="00387D15" w:rsidRDefault="00387D15"/>
    <w:p w14:paraId="16B66EAA" w14:textId="77777777" w:rsidR="00387D15" w:rsidRDefault="00387D15"/>
    <w:p w14:paraId="6FC02C4C" w14:textId="77777777" w:rsidR="00387D15" w:rsidRDefault="00387D15"/>
    <w:p w14:paraId="3A7056D2" w14:textId="77777777" w:rsidR="00387D15" w:rsidRDefault="00387D15"/>
    <w:p w14:paraId="02BF8FD5" w14:textId="77777777" w:rsidR="00387D15" w:rsidRDefault="00387D15"/>
    <w:p w14:paraId="09FD942E" w14:textId="77777777" w:rsidR="00387D15" w:rsidRDefault="00387D15"/>
    <w:p w14:paraId="602A6C39" w14:textId="77777777" w:rsidR="00387D15" w:rsidRDefault="00387D15"/>
    <w:p w14:paraId="5686AA6D" w14:textId="77777777" w:rsidR="00387D15" w:rsidRDefault="00387D15"/>
    <w:p w14:paraId="0744FF74" w14:textId="77777777" w:rsidR="00387D15" w:rsidRDefault="00387D15"/>
    <w:tbl>
      <w:tblPr>
        <w:tblStyle w:val="a0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060"/>
        <w:gridCol w:w="1620"/>
        <w:gridCol w:w="2340"/>
        <w:gridCol w:w="2340"/>
      </w:tblGrid>
      <w:tr w:rsidR="00387D15" w14:paraId="5135275D" w14:textId="77777777">
        <w:trPr>
          <w:trHeight w:val="420"/>
        </w:trPr>
        <w:tc>
          <w:tcPr>
            <w:tcW w:w="9360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08AF2C" w14:textId="77777777" w:rsidR="00387D15" w:rsidRDefault="00000000">
            <w:pPr>
              <w:widowControl w:val="0"/>
              <w:spacing w:line="240" w:lineRule="auto"/>
            </w:pPr>
            <w:r>
              <w:t>TROKUT</w:t>
            </w:r>
          </w:p>
        </w:tc>
      </w:tr>
      <w:tr w:rsidR="00387D15" w14:paraId="1219B000" w14:textId="77777777">
        <w:tc>
          <w:tcPr>
            <w:tcW w:w="30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3408B4" w14:textId="77777777" w:rsidR="00387D15" w:rsidRDefault="00000000">
            <w:pPr>
              <w:widowControl w:val="0"/>
              <w:spacing w:line="240" w:lineRule="auto"/>
            </w:pPr>
            <w:r>
              <w:t>usvojenost znanja i vještina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3ECD24" w14:textId="77777777" w:rsidR="00387D15" w:rsidRDefault="00000000">
            <w:pPr>
              <w:widowControl w:val="0"/>
              <w:spacing w:line="240" w:lineRule="auto"/>
            </w:pPr>
            <w:r>
              <w:t>matematička komunikacija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509959" w14:textId="77777777" w:rsidR="00387D15" w:rsidRDefault="00000000">
            <w:pPr>
              <w:widowControl w:val="0"/>
              <w:spacing w:line="240" w:lineRule="auto"/>
            </w:pPr>
            <w:r>
              <w:t>rješavanje problema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17B8CE" w14:textId="77777777" w:rsidR="00387D15" w:rsidRDefault="00387D15">
            <w:pPr>
              <w:widowControl w:val="0"/>
              <w:spacing w:line="240" w:lineRule="auto"/>
            </w:pPr>
          </w:p>
        </w:tc>
      </w:tr>
      <w:tr w:rsidR="00387D15" w14:paraId="6576076D" w14:textId="77777777">
        <w:tc>
          <w:tcPr>
            <w:tcW w:w="30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819888" w14:textId="77777777" w:rsidR="00387D15" w:rsidRDefault="00000000">
            <w:pPr>
              <w:widowControl w:val="0"/>
              <w:spacing w:line="240" w:lineRule="auto"/>
            </w:pPr>
            <w:r>
              <w:t>Crta i označava trokut. Dijeli trokute s obzirom na stranice i kutove uz manju nesigurnost.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C5A3E0" w14:textId="77777777" w:rsidR="00387D15" w:rsidRDefault="00387D15">
            <w:pPr>
              <w:widowControl w:val="0"/>
              <w:spacing w:line="240" w:lineRule="auto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2C95A0" w14:textId="77777777" w:rsidR="00387D15" w:rsidRDefault="00000000">
            <w:pPr>
              <w:widowControl w:val="0"/>
              <w:spacing w:line="240" w:lineRule="auto"/>
            </w:pPr>
            <w:r>
              <w:t>Pokušava koristiti zbroj veličina kutova u trokutu pri računanju nepoznatih veličina kutova, ali pri tome čini veće pogreške.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74FF61" w14:textId="77777777" w:rsidR="00387D15" w:rsidRDefault="00000000">
            <w:pPr>
              <w:widowControl w:val="0"/>
              <w:spacing w:line="240" w:lineRule="auto"/>
            </w:pPr>
            <w:r>
              <w:t>nedovoljan(1)</w:t>
            </w:r>
          </w:p>
        </w:tc>
      </w:tr>
      <w:tr w:rsidR="00387D15" w14:paraId="332563BA" w14:textId="77777777">
        <w:tc>
          <w:tcPr>
            <w:tcW w:w="30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7BC9B" w14:textId="77777777" w:rsidR="00387D15" w:rsidRDefault="00000000">
            <w:pPr>
              <w:widowControl w:val="0"/>
              <w:spacing w:line="240" w:lineRule="auto"/>
            </w:pPr>
            <w:r>
              <w:t xml:space="preserve">Dijeli trokute s obzirom na stranice i kutove uz manju nesigurnost. Izriče koliki je zbroj veličina kutova u trokutu. Izriče poučke o sukladnosti trokuta uz manju nesigurnost. Računa površinu trokuta uz manje pogreške. 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DB889C" w14:textId="77777777" w:rsidR="00387D15" w:rsidRDefault="00387D15">
            <w:pPr>
              <w:widowControl w:val="0"/>
              <w:spacing w:line="240" w:lineRule="auto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149DB7" w14:textId="77777777" w:rsidR="00387D15" w:rsidRDefault="00000000">
            <w:pPr>
              <w:widowControl w:val="0"/>
              <w:spacing w:line="240" w:lineRule="auto"/>
            </w:pPr>
            <w:r>
              <w:t xml:space="preserve">Koristi zbroj veličina kutova u trokutu pri računanju nepoznatih veličina kutova. Koristi odnos stranica i kutova u trokutu za redanje stranica i kutova. 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F3558B" w14:textId="77777777" w:rsidR="00387D15" w:rsidRDefault="00000000">
            <w:pPr>
              <w:widowControl w:val="0"/>
              <w:spacing w:line="240" w:lineRule="auto"/>
            </w:pPr>
            <w:r>
              <w:t>dovoljan(2)</w:t>
            </w:r>
          </w:p>
        </w:tc>
      </w:tr>
      <w:tr w:rsidR="00387D15" w14:paraId="488346CE" w14:textId="77777777">
        <w:tc>
          <w:tcPr>
            <w:tcW w:w="30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6FB32F" w14:textId="77777777" w:rsidR="00387D15" w:rsidRDefault="00000000">
            <w:pPr>
              <w:widowControl w:val="0"/>
              <w:spacing w:line="240" w:lineRule="auto"/>
            </w:pPr>
            <w:r>
              <w:t xml:space="preserve">Dijeli trokute s obzirom na stranice i kutove uz manju nesigurnost. Izriče koliki je zbroj veličina kutova u trokutu. Određuje odnos stranica i kutova u trokutu. Izriče poučke o sukladnosti trokuta uz manju nesigurnost. Računa površinu trokuta uz manje pogreške. 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39D909" w14:textId="77777777" w:rsidR="00387D15" w:rsidRDefault="00387D15">
            <w:pPr>
              <w:widowControl w:val="0"/>
              <w:spacing w:line="240" w:lineRule="auto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47E245" w14:textId="77777777" w:rsidR="00387D15" w:rsidRDefault="00000000">
            <w:pPr>
              <w:widowControl w:val="0"/>
              <w:spacing w:line="240" w:lineRule="auto"/>
            </w:pPr>
            <w:r>
              <w:t xml:space="preserve">Koristi zbroj veličina kutova u trokutu te zbroj veličina vanjskog i pripadnog unutarnjeg kuta pri računanju nepoznatih veličina kutova. Koristi odnos stranica i kutova u trokutu za redanje stranica i kutova. </w:t>
            </w:r>
          </w:p>
          <w:p w14:paraId="12C04D28" w14:textId="77777777" w:rsidR="00387D15" w:rsidRDefault="00387D15">
            <w:pPr>
              <w:widowControl w:val="0"/>
              <w:spacing w:line="240" w:lineRule="auto"/>
            </w:pPr>
          </w:p>
          <w:p w14:paraId="765CB412" w14:textId="77777777" w:rsidR="00387D15" w:rsidRDefault="00387D15">
            <w:pPr>
              <w:widowControl w:val="0"/>
              <w:spacing w:line="240" w:lineRule="auto"/>
            </w:pPr>
          </w:p>
          <w:p w14:paraId="5D750DC0" w14:textId="77777777" w:rsidR="00387D15" w:rsidRDefault="00387D15">
            <w:pPr>
              <w:widowControl w:val="0"/>
              <w:spacing w:line="240" w:lineRule="auto"/>
            </w:pPr>
          </w:p>
          <w:p w14:paraId="6E9D5849" w14:textId="77777777" w:rsidR="00387D15" w:rsidRDefault="00387D15">
            <w:pPr>
              <w:widowControl w:val="0"/>
              <w:spacing w:line="240" w:lineRule="auto"/>
            </w:pPr>
          </w:p>
          <w:p w14:paraId="2550EB0C" w14:textId="77777777" w:rsidR="00387D15" w:rsidRDefault="00387D15">
            <w:pPr>
              <w:widowControl w:val="0"/>
              <w:spacing w:line="240" w:lineRule="auto"/>
            </w:pPr>
          </w:p>
          <w:p w14:paraId="2C55EF05" w14:textId="77777777" w:rsidR="00387D15" w:rsidRDefault="00387D15">
            <w:pPr>
              <w:widowControl w:val="0"/>
              <w:spacing w:line="240" w:lineRule="auto"/>
            </w:pPr>
          </w:p>
          <w:p w14:paraId="77BF6D7A" w14:textId="77777777" w:rsidR="00387D15" w:rsidRDefault="00387D15">
            <w:pPr>
              <w:widowControl w:val="0"/>
              <w:spacing w:line="240" w:lineRule="auto"/>
            </w:pPr>
          </w:p>
          <w:p w14:paraId="05D7D949" w14:textId="77777777" w:rsidR="00387D15" w:rsidRDefault="00387D15">
            <w:pPr>
              <w:widowControl w:val="0"/>
              <w:spacing w:line="240" w:lineRule="auto"/>
            </w:pPr>
          </w:p>
          <w:p w14:paraId="44B771A7" w14:textId="77777777" w:rsidR="00387D15" w:rsidRDefault="00387D15">
            <w:pPr>
              <w:widowControl w:val="0"/>
              <w:spacing w:line="240" w:lineRule="auto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8FECFB" w14:textId="77777777" w:rsidR="00387D15" w:rsidRDefault="00000000">
            <w:pPr>
              <w:widowControl w:val="0"/>
              <w:spacing w:line="240" w:lineRule="auto"/>
            </w:pPr>
            <w:r>
              <w:t>dobar(3)</w:t>
            </w:r>
          </w:p>
        </w:tc>
      </w:tr>
      <w:tr w:rsidR="00387D15" w14:paraId="241A02C1" w14:textId="77777777">
        <w:tc>
          <w:tcPr>
            <w:tcW w:w="30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401CB5" w14:textId="77777777" w:rsidR="00387D15" w:rsidRDefault="00000000">
            <w:pPr>
              <w:widowControl w:val="0"/>
              <w:spacing w:line="240" w:lineRule="auto"/>
            </w:pPr>
            <w:r>
              <w:t xml:space="preserve">Dijeli trokute s obzirom na stranice i kutove. Izriče koliki je zbroj veličina kutova u trokutu te koliki je zbroj vanjskog i pripadnog unutarnjeg kuta. Određuje odnos stranica i kutova u trokutu. Izriče poučke o sukladnosti trokuta. Računa površinu trokuta uz manje pogreške. 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9A3DB9" w14:textId="77777777" w:rsidR="00387D15" w:rsidRDefault="00387D15">
            <w:pPr>
              <w:widowControl w:val="0"/>
              <w:spacing w:line="240" w:lineRule="auto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3EA052" w14:textId="77777777" w:rsidR="00387D15" w:rsidRDefault="00000000">
            <w:pPr>
              <w:widowControl w:val="0"/>
              <w:spacing w:line="240" w:lineRule="auto"/>
            </w:pPr>
            <w:r>
              <w:t>Koristi zbroj veličina kutova u trokutu te zbroj veličina vanjskog i pripadnog unutarnjeg kuta pri računanju nepoznatih veličina kutova. Koristi odnos stranica i kutova u trokutu za redanje stranica i kutova. Primjenjuje površinu trokuta pri računanju nepoznate stranice ili pripadne visine trokuta uz pogreške.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9959E1" w14:textId="77777777" w:rsidR="00387D15" w:rsidRDefault="00000000">
            <w:pPr>
              <w:widowControl w:val="0"/>
              <w:spacing w:line="240" w:lineRule="auto"/>
            </w:pPr>
            <w:r>
              <w:t>vrlo dobar(4)</w:t>
            </w:r>
          </w:p>
        </w:tc>
      </w:tr>
      <w:tr w:rsidR="00387D15" w14:paraId="717560D7" w14:textId="77777777">
        <w:tc>
          <w:tcPr>
            <w:tcW w:w="30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E85CD0" w14:textId="77777777" w:rsidR="00387D15" w:rsidRDefault="00000000">
            <w:pPr>
              <w:widowControl w:val="0"/>
              <w:spacing w:line="240" w:lineRule="auto"/>
            </w:pPr>
            <w:r>
              <w:t xml:space="preserve">Dijeli trokute s obzirom na stranice i kutove. Izriče koliki je zbroj veličina kutova u trokutu te koliki je zbroj vanjskog i pripadnog unutarnjeg kuta. Određuje odnos stranica i kutova u trokutu. Izriče poučke o sukladnosti trokuta. Računa površinu trokuta. </w:t>
            </w:r>
          </w:p>
        </w:tc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3D61F8" w14:textId="77777777" w:rsidR="00387D15" w:rsidRDefault="00387D15">
            <w:pPr>
              <w:widowControl w:val="0"/>
              <w:spacing w:line="240" w:lineRule="auto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E428BC" w14:textId="77777777" w:rsidR="00387D15" w:rsidRDefault="00000000">
            <w:pPr>
              <w:widowControl w:val="0"/>
              <w:spacing w:line="240" w:lineRule="auto"/>
            </w:pPr>
            <w:r>
              <w:t>Koristi zbroj veličina kutova u trokutu te zbroj veličina vanjskog i pripadnog unutarnjeg kuta pri računanju nepoznatih veličina kutova. Koristi odnos stranica i kutova u trokutu za redanje stranica i kutova. Primjenjuje površinu trokuta pri računanju nepoznate stranice ili pripadne visine trokuta.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FB6C45" w14:textId="77777777" w:rsidR="00387D15" w:rsidRDefault="00000000">
            <w:pPr>
              <w:widowControl w:val="0"/>
              <w:spacing w:line="240" w:lineRule="auto"/>
            </w:pPr>
            <w:r>
              <w:t>odličan(5)</w:t>
            </w:r>
          </w:p>
        </w:tc>
      </w:tr>
    </w:tbl>
    <w:p w14:paraId="3F1106C6" w14:textId="77777777" w:rsidR="00387D15" w:rsidRDefault="00387D15"/>
    <w:p w14:paraId="0B3DBEB6" w14:textId="77777777" w:rsidR="00387D15" w:rsidRDefault="00387D15"/>
    <w:p w14:paraId="5ACA0B5B" w14:textId="77777777" w:rsidR="00387D15" w:rsidRDefault="00387D15"/>
    <w:p w14:paraId="14228797" w14:textId="77777777" w:rsidR="00387D15" w:rsidRDefault="00387D15"/>
    <w:p w14:paraId="0BB8640E" w14:textId="77777777" w:rsidR="00387D15" w:rsidRDefault="00387D15"/>
    <w:p w14:paraId="3BE32967" w14:textId="77777777" w:rsidR="00387D15" w:rsidRDefault="00387D15"/>
    <w:p w14:paraId="14B836BA" w14:textId="77777777" w:rsidR="00387D15" w:rsidRDefault="00387D15"/>
    <w:p w14:paraId="7A183D08" w14:textId="77777777" w:rsidR="00387D15" w:rsidRDefault="00387D15"/>
    <w:p w14:paraId="0EEA5658" w14:textId="77777777" w:rsidR="00387D15" w:rsidRDefault="00387D15"/>
    <w:p w14:paraId="4EFF19F3" w14:textId="77777777" w:rsidR="00387D15" w:rsidRDefault="00387D15"/>
    <w:p w14:paraId="2B937105" w14:textId="77777777" w:rsidR="00387D15" w:rsidRDefault="00387D15"/>
    <w:p w14:paraId="52639C51" w14:textId="77777777" w:rsidR="00387D15" w:rsidRDefault="00387D15"/>
    <w:p w14:paraId="52709E8D" w14:textId="77777777" w:rsidR="00387D15" w:rsidRDefault="00387D15"/>
    <w:p w14:paraId="457F59DE" w14:textId="77777777" w:rsidR="00387D15" w:rsidRDefault="00387D15"/>
    <w:p w14:paraId="41A780E6" w14:textId="77777777" w:rsidR="00387D15" w:rsidRDefault="00387D15"/>
    <w:p w14:paraId="5208DCEF" w14:textId="77777777" w:rsidR="00387D15" w:rsidRDefault="00387D15"/>
    <w:p w14:paraId="39108D73" w14:textId="77777777" w:rsidR="00387D15" w:rsidRDefault="00387D15"/>
    <w:tbl>
      <w:tblPr>
        <w:tblStyle w:val="a1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2340"/>
        <w:gridCol w:w="2340"/>
        <w:gridCol w:w="2340"/>
      </w:tblGrid>
      <w:tr w:rsidR="00387D15" w14:paraId="221779CD" w14:textId="77777777">
        <w:trPr>
          <w:trHeight w:val="420"/>
        </w:trPr>
        <w:tc>
          <w:tcPr>
            <w:tcW w:w="9360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0F3956" w14:textId="77777777" w:rsidR="00387D15" w:rsidRDefault="00000000">
            <w:pPr>
              <w:widowControl w:val="0"/>
              <w:spacing w:line="240" w:lineRule="auto"/>
            </w:pPr>
            <w:r>
              <w:t>DJELJIVOST PRIRODNIH BROJEVA</w:t>
            </w:r>
          </w:p>
        </w:tc>
      </w:tr>
      <w:tr w:rsidR="00387D15" w14:paraId="2542E9D0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A873FA" w14:textId="77777777" w:rsidR="00387D15" w:rsidRDefault="00000000">
            <w:pPr>
              <w:widowControl w:val="0"/>
              <w:spacing w:line="240" w:lineRule="auto"/>
            </w:pPr>
            <w:r>
              <w:t>usvojenost znanja i vještina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763B1A" w14:textId="77777777" w:rsidR="00387D15" w:rsidRDefault="00000000">
            <w:pPr>
              <w:widowControl w:val="0"/>
              <w:spacing w:line="240" w:lineRule="auto"/>
            </w:pPr>
            <w:r>
              <w:t>matematička komunikacija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C622E6" w14:textId="77777777" w:rsidR="00387D15" w:rsidRDefault="00000000">
            <w:pPr>
              <w:widowControl w:val="0"/>
              <w:spacing w:line="240" w:lineRule="auto"/>
            </w:pPr>
            <w:r>
              <w:t>rješavanje problema.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358BD9" w14:textId="77777777" w:rsidR="00387D15" w:rsidRDefault="00387D15">
            <w:pPr>
              <w:widowControl w:val="0"/>
              <w:spacing w:line="240" w:lineRule="auto"/>
            </w:pPr>
          </w:p>
        </w:tc>
      </w:tr>
      <w:tr w:rsidR="00387D15" w14:paraId="1EB193D3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108C35" w14:textId="77777777" w:rsidR="00387D15" w:rsidRDefault="00000000">
            <w:pPr>
              <w:widowControl w:val="0"/>
              <w:spacing w:line="240" w:lineRule="auto"/>
            </w:pPr>
            <w:r>
              <w:t>Rastavlja prirodni broj na proste faktore uz podršku.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DF9734" w14:textId="77777777" w:rsidR="00387D15" w:rsidRDefault="00387D15">
            <w:pPr>
              <w:widowControl w:val="0"/>
              <w:spacing w:line="240" w:lineRule="auto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B8B0CF" w14:textId="77777777" w:rsidR="00387D15" w:rsidRDefault="00387D15">
            <w:pPr>
              <w:widowControl w:val="0"/>
              <w:spacing w:line="240" w:lineRule="auto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63C60C" w14:textId="77777777" w:rsidR="00387D15" w:rsidRDefault="00000000">
            <w:pPr>
              <w:widowControl w:val="0"/>
              <w:spacing w:line="240" w:lineRule="auto"/>
            </w:pPr>
            <w:r>
              <w:t>nedovoljan(1)</w:t>
            </w:r>
          </w:p>
        </w:tc>
      </w:tr>
      <w:tr w:rsidR="00387D15" w14:paraId="74452D8E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80DAD9" w14:textId="77777777" w:rsidR="00387D15" w:rsidRDefault="00000000">
            <w:pPr>
              <w:widowControl w:val="0"/>
              <w:spacing w:line="240" w:lineRule="auto"/>
            </w:pPr>
            <w:r>
              <w:t>Određuje najveći zajednički djelitelj dvaju prirodnih brojeva uz podršku. Određuje najmanji zajednički višekratnik dvaju ili više prirodnih brojeva uz podršku.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587E76" w14:textId="77777777" w:rsidR="00387D15" w:rsidRDefault="00387D15">
            <w:pPr>
              <w:widowControl w:val="0"/>
              <w:spacing w:line="240" w:lineRule="auto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F86796" w14:textId="77777777" w:rsidR="00387D15" w:rsidRDefault="00387D15">
            <w:pPr>
              <w:widowControl w:val="0"/>
              <w:spacing w:line="240" w:lineRule="auto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AA9C90" w14:textId="77777777" w:rsidR="00387D15" w:rsidRDefault="00000000">
            <w:pPr>
              <w:widowControl w:val="0"/>
              <w:spacing w:line="240" w:lineRule="auto"/>
            </w:pPr>
            <w:r>
              <w:t>dovoljan(2)</w:t>
            </w:r>
          </w:p>
        </w:tc>
      </w:tr>
      <w:tr w:rsidR="00387D15" w14:paraId="30CDD015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F19A59" w14:textId="77777777" w:rsidR="00387D15" w:rsidRDefault="00000000">
            <w:pPr>
              <w:widowControl w:val="0"/>
              <w:spacing w:line="240" w:lineRule="auto"/>
            </w:pPr>
            <w:r>
              <w:t>Određuje najveći zajednički djelitelj dvaju prirodnih brojeva uz pogreške. Određuje najmanji zajednički višekratnik dvaju ili više prirodnih brojeva uz pogreške. Određuje djeljivost umnoška uz manje pogreške.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BB0240" w14:textId="77777777" w:rsidR="00387D15" w:rsidRDefault="00387D15">
            <w:pPr>
              <w:widowControl w:val="0"/>
              <w:spacing w:line="240" w:lineRule="auto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523AC0" w14:textId="77777777" w:rsidR="00387D15" w:rsidRDefault="00387D15">
            <w:pPr>
              <w:widowControl w:val="0"/>
              <w:spacing w:line="240" w:lineRule="auto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A4A7FF" w14:textId="77777777" w:rsidR="00387D15" w:rsidRDefault="00000000">
            <w:pPr>
              <w:widowControl w:val="0"/>
              <w:spacing w:line="240" w:lineRule="auto"/>
            </w:pPr>
            <w:r>
              <w:t>dobar(3)</w:t>
            </w:r>
          </w:p>
        </w:tc>
      </w:tr>
      <w:tr w:rsidR="00387D15" w14:paraId="5B87AAF5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B48593" w14:textId="77777777" w:rsidR="00387D15" w:rsidRDefault="00000000">
            <w:pPr>
              <w:widowControl w:val="0"/>
              <w:spacing w:line="240" w:lineRule="auto"/>
            </w:pPr>
            <w:r>
              <w:t>Određuje najveći zajednički djelitelj dvaju prirodnih brojeva uz manje pogreške. Određuje najmanji zajednički višekratnik dvaju ili više prirodnih brojeva uz manje pogreške. Određuje djeljivost umnoška uz manje pogreške.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55156" w14:textId="77777777" w:rsidR="00387D15" w:rsidRDefault="00387D15">
            <w:pPr>
              <w:widowControl w:val="0"/>
              <w:spacing w:line="240" w:lineRule="auto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BE3087" w14:textId="77777777" w:rsidR="00387D15" w:rsidRDefault="00387D15">
            <w:pPr>
              <w:widowControl w:val="0"/>
              <w:spacing w:line="240" w:lineRule="auto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586E2F" w14:textId="77777777" w:rsidR="00387D15" w:rsidRDefault="00000000">
            <w:pPr>
              <w:widowControl w:val="0"/>
              <w:spacing w:line="240" w:lineRule="auto"/>
            </w:pPr>
            <w:r>
              <w:t>vrlo dobar(4)</w:t>
            </w:r>
          </w:p>
        </w:tc>
      </w:tr>
      <w:tr w:rsidR="00387D15" w14:paraId="7BCCC455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B66772" w14:textId="77777777" w:rsidR="00387D15" w:rsidRDefault="00000000">
            <w:pPr>
              <w:widowControl w:val="0"/>
              <w:spacing w:line="240" w:lineRule="auto"/>
            </w:pPr>
            <w:r>
              <w:t>Određuje najveći zajednički djelitelj dvaju prirodnih brojeva. Određuje najmanji zajednički višekratnik dvaju ili više prirodnih brojeva. Određuje djeljivost umnoška.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AB84F7" w14:textId="77777777" w:rsidR="00387D15" w:rsidRDefault="00387D15">
            <w:pPr>
              <w:widowControl w:val="0"/>
              <w:spacing w:line="240" w:lineRule="auto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18B7A4" w14:textId="77777777" w:rsidR="00387D15" w:rsidRDefault="00387D15">
            <w:pPr>
              <w:widowControl w:val="0"/>
              <w:spacing w:line="240" w:lineRule="auto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4A0C75" w14:textId="77777777" w:rsidR="00387D15" w:rsidRDefault="00000000">
            <w:pPr>
              <w:widowControl w:val="0"/>
              <w:spacing w:line="240" w:lineRule="auto"/>
            </w:pPr>
            <w:r>
              <w:t>odličan(5)</w:t>
            </w:r>
          </w:p>
        </w:tc>
      </w:tr>
    </w:tbl>
    <w:p w14:paraId="7994FD4B" w14:textId="77777777" w:rsidR="00387D15" w:rsidRDefault="00387D15"/>
    <w:p w14:paraId="63C60F5E" w14:textId="77777777" w:rsidR="00387D15" w:rsidRDefault="00387D15"/>
    <w:p w14:paraId="4048835B" w14:textId="77777777" w:rsidR="00387D15" w:rsidRDefault="00387D15"/>
    <w:p w14:paraId="38E41DB7" w14:textId="77777777" w:rsidR="00387D15" w:rsidRDefault="00387D15"/>
    <w:p w14:paraId="2254BF49" w14:textId="77777777" w:rsidR="00387D15" w:rsidRDefault="00387D15"/>
    <w:p w14:paraId="283B2A23" w14:textId="77777777" w:rsidR="00387D15" w:rsidRDefault="00387D15"/>
    <w:p w14:paraId="00CC59A9" w14:textId="77777777" w:rsidR="00387D15" w:rsidRDefault="00387D15"/>
    <w:p w14:paraId="3A984CCF" w14:textId="77777777" w:rsidR="00387D15" w:rsidRDefault="00387D15"/>
    <w:p w14:paraId="7FC785AD" w14:textId="77777777" w:rsidR="00387D15" w:rsidRDefault="00387D15"/>
    <w:p w14:paraId="24603968" w14:textId="77777777" w:rsidR="00387D15" w:rsidRDefault="00387D15"/>
    <w:p w14:paraId="1A87127E" w14:textId="77777777" w:rsidR="00387D15" w:rsidRDefault="00387D15"/>
    <w:p w14:paraId="4ADD18BB" w14:textId="77777777" w:rsidR="00387D15" w:rsidRDefault="00387D15"/>
    <w:p w14:paraId="1F0A972D" w14:textId="77777777" w:rsidR="00387D15" w:rsidRDefault="00387D15"/>
    <w:p w14:paraId="745659A2" w14:textId="77777777" w:rsidR="00387D15" w:rsidRDefault="00387D15"/>
    <w:p w14:paraId="2FB99636" w14:textId="77777777" w:rsidR="00387D15" w:rsidRDefault="00387D15"/>
    <w:p w14:paraId="7DC460EB" w14:textId="77777777" w:rsidR="00387D15" w:rsidRDefault="00387D15"/>
    <w:p w14:paraId="71C70643" w14:textId="77777777" w:rsidR="00387D15" w:rsidRDefault="00387D15"/>
    <w:p w14:paraId="7B4831F2" w14:textId="77777777" w:rsidR="00387D15" w:rsidRDefault="00387D15"/>
    <w:p w14:paraId="1BB109A0" w14:textId="77777777" w:rsidR="00387D15" w:rsidRDefault="00387D15"/>
    <w:p w14:paraId="71CB0A93" w14:textId="77777777" w:rsidR="00387D15" w:rsidRDefault="00387D15"/>
    <w:p w14:paraId="1561A63C" w14:textId="77777777" w:rsidR="00387D15" w:rsidRDefault="00387D15"/>
    <w:p w14:paraId="5E3316F3" w14:textId="77777777" w:rsidR="00387D15" w:rsidRDefault="00387D15"/>
    <w:p w14:paraId="6904493B" w14:textId="77777777" w:rsidR="00387D15" w:rsidRDefault="00387D15"/>
    <w:p w14:paraId="647A5E48" w14:textId="77777777" w:rsidR="00387D15" w:rsidRDefault="00387D15"/>
    <w:p w14:paraId="457FE80B" w14:textId="77777777" w:rsidR="00387D15" w:rsidRDefault="00387D15"/>
    <w:p w14:paraId="56F5B973" w14:textId="77777777" w:rsidR="00387D15" w:rsidRDefault="00387D15"/>
    <w:p w14:paraId="2BD8473F" w14:textId="77777777" w:rsidR="00387D15" w:rsidRDefault="00387D15"/>
    <w:p w14:paraId="233206E4" w14:textId="77777777" w:rsidR="00387D15" w:rsidRDefault="00387D15"/>
    <w:p w14:paraId="513F2BD9" w14:textId="77777777" w:rsidR="00387D15" w:rsidRDefault="00387D15"/>
    <w:p w14:paraId="7F82078F" w14:textId="77777777" w:rsidR="00387D15" w:rsidRDefault="00387D15"/>
    <w:p w14:paraId="3A68F016" w14:textId="77777777" w:rsidR="00387D15" w:rsidRDefault="00387D15"/>
    <w:p w14:paraId="66CF4EA3" w14:textId="77777777" w:rsidR="00387D15" w:rsidRDefault="00387D15"/>
    <w:p w14:paraId="3A08AA77" w14:textId="77777777" w:rsidR="00387D15" w:rsidRDefault="00387D15"/>
    <w:p w14:paraId="79807C9B" w14:textId="77777777" w:rsidR="00387D15" w:rsidRDefault="00387D15"/>
    <w:p w14:paraId="51393D4B" w14:textId="77777777" w:rsidR="00387D15" w:rsidRDefault="00387D15"/>
    <w:p w14:paraId="1BF1512C" w14:textId="77777777" w:rsidR="00387D15" w:rsidRDefault="00387D15"/>
    <w:p w14:paraId="13C3C02E" w14:textId="77777777" w:rsidR="00387D15" w:rsidRDefault="00387D15"/>
    <w:p w14:paraId="57B06B38" w14:textId="77777777" w:rsidR="00387D15" w:rsidRDefault="00387D15"/>
    <w:p w14:paraId="260E1A43" w14:textId="77777777" w:rsidR="00387D15" w:rsidRDefault="00387D15"/>
    <w:p w14:paraId="06124ACB" w14:textId="77777777" w:rsidR="00387D15" w:rsidRDefault="00387D15"/>
    <w:p w14:paraId="06CC080B" w14:textId="77777777" w:rsidR="00387D15" w:rsidRDefault="00387D15"/>
    <w:tbl>
      <w:tblPr>
        <w:tblStyle w:val="a2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2340"/>
        <w:gridCol w:w="2340"/>
        <w:gridCol w:w="2340"/>
      </w:tblGrid>
      <w:tr w:rsidR="00387D15" w14:paraId="02773BAF" w14:textId="77777777">
        <w:trPr>
          <w:trHeight w:val="420"/>
        </w:trPr>
        <w:tc>
          <w:tcPr>
            <w:tcW w:w="9360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5D4D9C" w14:textId="77777777" w:rsidR="00387D15" w:rsidRDefault="00000000">
            <w:pPr>
              <w:widowControl w:val="0"/>
              <w:spacing w:line="240" w:lineRule="auto"/>
            </w:pPr>
            <w:r>
              <w:t>RAZLOMCI</w:t>
            </w:r>
          </w:p>
        </w:tc>
      </w:tr>
      <w:tr w:rsidR="00387D15" w14:paraId="07905286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394C2B" w14:textId="77777777" w:rsidR="00387D15" w:rsidRDefault="00000000">
            <w:pPr>
              <w:widowControl w:val="0"/>
              <w:spacing w:line="240" w:lineRule="auto"/>
            </w:pPr>
            <w:r>
              <w:t>usvojenost znanja i vještina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2BCBD1" w14:textId="77777777" w:rsidR="00387D15" w:rsidRDefault="00000000">
            <w:pPr>
              <w:widowControl w:val="0"/>
              <w:spacing w:line="240" w:lineRule="auto"/>
            </w:pPr>
            <w:r>
              <w:t>matematička komunikacija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36D244" w14:textId="77777777" w:rsidR="00387D15" w:rsidRDefault="00000000">
            <w:pPr>
              <w:widowControl w:val="0"/>
              <w:spacing w:line="240" w:lineRule="auto"/>
            </w:pPr>
            <w:r>
              <w:t>rješavanje problema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2D3D2A" w14:textId="77777777" w:rsidR="00387D15" w:rsidRDefault="00387D15">
            <w:pPr>
              <w:widowControl w:val="0"/>
              <w:spacing w:line="240" w:lineRule="auto"/>
            </w:pPr>
          </w:p>
        </w:tc>
      </w:tr>
      <w:tr w:rsidR="00387D15" w14:paraId="67C60FA6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BA9620" w14:textId="77777777" w:rsidR="00387D15" w:rsidRDefault="00387D15">
            <w:pPr>
              <w:widowControl w:val="0"/>
              <w:spacing w:line="240" w:lineRule="auto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1E3358" w14:textId="77777777" w:rsidR="00387D15" w:rsidRDefault="00000000">
            <w:pPr>
              <w:widowControl w:val="0"/>
              <w:spacing w:line="240" w:lineRule="auto"/>
            </w:pPr>
            <w:r>
              <w:t xml:space="preserve">Proširuje i skraćuje razlomke te ih svodi na zajednički nazivnik uz podršku. Uspoređuje razlomke u jednostavnijim slučajevima te uz podršku. 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A4C27C" w14:textId="77777777" w:rsidR="00387D15" w:rsidRDefault="00387D15">
            <w:pPr>
              <w:widowControl w:val="0"/>
              <w:spacing w:line="240" w:lineRule="auto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C5F146" w14:textId="77777777" w:rsidR="00387D15" w:rsidRDefault="00000000">
            <w:pPr>
              <w:widowControl w:val="0"/>
              <w:spacing w:line="240" w:lineRule="auto"/>
            </w:pPr>
            <w:r>
              <w:t>nedovoljan(1)</w:t>
            </w:r>
          </w:p>
        </w:tc>
      </w:tr>
      <w:tr w:rsidR="00387D15" w14:paraId="3BA6D652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535202" w14:textId="77777777" w:rsidR="00387D15" w:rsidRDefault="00387D15">
            <w:pPr>
              <w:widowControl w:val="0"/>
              <w:spacing w:line="240" w:lineRule="auto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7DF67B" w14:textId="77777777" w:rsidR="00387D15" w:rsidRDefault="00000000">
            <w:pPr>
              <w:widowControl w:val="0"/>
              <w:spacing w:line="240" w:lineRule="auto"/>
            </w:pPr>
            <w:r>
              <w:t xml:space="preserve">Proširuje i skraćuje razlomke te ih svodi na zajednički nazivnik uz pogreške. Uspoređuje razlomke uz pogreške. 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65D222" w14:textId="77777777" w:rsidR="00387D15" w:rsidRDefault="00387D15">
            <w:pPr>
              <w:widowControl w:val="0"/>
              <w:spacing w:line="240" w:lineRule="auto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3B2929" w14:textId="77777777" w:rsidR="00387D15" w:rsidRDefault="00000000">
            <w:pPr>
              <w:widowControl w:val="0"/>
              <w:spacing w:line="240" w:lineRule="auto"/>
            </w:pPr>
            <w:r>
              <w:t>dovoljan(2)</w:t>
            </w:r>
          </w:p>
        </w:tc>
      </w:tr>
      <w:tr w:rsidR="00387D15" w14:paraId="0C6211CD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78EC1F" w14:textId="77777777" w:rsidR="00387D15" w:rsidRDefault="00387D15">
            <w:pPr>
              <w:widowControl w:val="0"/>
              <w:spacing w:line="240" w:lineRule="auto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071D0E" w14:textId="77777777" w:rsidR="00387D15" w:rsidRDefault="00000000">
            <w:pPr>
              <w:widowControl w:val="0"/>
              <w:spacing w:line="240" w:lineRule="auto"/>
            </w:pPr>
            <w:r>
              <w:t>Proširuje i skraćuje razlomke. Koristi pojam potencije. Zapisuje postotke i promile u obliku razlomka i decimalnog broja uz pogreške. Svodi razlomke na zajednički nazivnik. Uspoređuje razlomke. Prikazuje razlomke na brojevnom pravcu uz pogreške.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F279FB" w14:textId="77777777" w:rsidR="00387D15" w:rsidRDefault="00387D15">
            <w:pPr>
              <w:widowControl w:val="0"/>
              <w:spacing w:line="240" w:lineRule="auto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3E4822" w14:textId="77777777" w:rsidR="00387D15" w:rsidRDefault="00000000">
            <w:pPr>
              <w:widowControl w:val="0"/>
              <w:spacing w:line="240" w:lineRule="auto"/>
            </w:pPr>
            <w:r>
              <w:t>dobar(3)</w:t>
            </w:r>
          </w:p>
        </w:tc>
      </w:tr>
      <w:tr w:rsidR="00387D15" w14:paraId="70FAEAD8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51A9F5" w14:textId="77777777" w:rsidR="00387D15" w:rsidRDefault="00387D15">
            <w:pPr>
              <w:widowControl w:val="0"/>
              <w:spacing w:line="240" w:lineRule="auto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F1F698" w14:textId="77777777" w:rsidR="00387D15" w:rsidRDefault="00000000">
            <w:pPr>
              <w:widowControl w:val="0"/>
              <w:spacing w:line="240" w:lineRule="auto"/>
            </w:pPr>
            <w:r>
              <w:t>Proširuje i skraćuje razlomke. Koristi pojam potencije. Zapisuje postotke i promile u obliku razlomka i decimalnog broja uz manje pogreške. Svodi razlomke na zajednički nazivnik. Uspoređuje razlomke. Prikazuje razlomke na brojevnom pravcu uz manje pogreške.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8DEFD9" w14:textId="77777777" w:rsidR="00387D15" w:rsidRDefault="00387D15">
            <w:pPr>
              <w:widowControl w:val="0"/>
              <w:spacing w:line="240" w:lineRule="auto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372E60" w14:textId="77777777" w:rsidR="00387D15" w:rsidRDefault="00000000">
            <w:pPr>
              <w:widowControl w:val="0"/>
              <w:spacing w:line="240" w:lineRule="auto"/>
            </w:pPr>
            <w:r>
              <w:t>vrlo dobar(4)</w:t>
            </w:r>
          </w:p>
        </w:tc>
      </w:tr>
      <w:tr w:rsidR="00387D15" w14:paraId="00A9EB74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1055BB" w14:textId="77777777" w:rsidR="00387D15" w:rsidRDefault="00387D15">
            <w:pPr>
              <w:widowControl w:val="0"/>
              <w:spacing w:line="240" w:lineRule="auto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B5CB1D" w14:textId="77777777" w:rsidR="00387D15" w:rsidRDefault="00000000">
            <w:pPr>
              <w:widowControl w:val="0"/>
              <w:spacing w:line="240" w:lineRule="auto"/>
            </w:pPr>
            <w:r>
              <w:t>Proširuje i skraćuje razlomke. Koristi pojam potencije. Zapisuje postotke i promile u obliku razlomka i decimalnog broja. Svodi razlomke na zajednički nazivnik. Uspoređuje razlomke. Prikazuje razlomke na brojevnom pravcu.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3DEBC1" w14:textId="77777777" w:rsidR="00387D15" w:rsidRDefault="00387D15">
            <w:pPr>
              <w:widowControl w:val="0"/>
              <w:spacing w:line="240" w:lineRule="auto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8A2B3F" w14:textId="77777777" w:rsidR="00387D15" w:rsidRDefault="00000000">
            <w:pPr>
              <w:widowControl w:val="0"/>
              <w:spacing w:line="240" w:lineRule="auto"/>
            </w:pPr>
            <w:r>
              <w:t>odličan(5)</w:t>
            </w:r>
          </w:p>
        </w:tc>
      </w:tr>
    </w:tbl>
    <w:p w14:paraId="11BA7345" w14:textId="77777777" w:rsidR="00387D15" w:rsidRDefault="00387D15"/>
    <w:p w14:paraId="38E4E566" w14:textId="77777777" w:rsidR="00387D15" w:rsidRDefault="00387D15"/>
    <w:p w14:paraId="40415C66" w14:textId="77777777" w:rsidR="00387D15" w:rsidRDefault="00387D15"/>
    <w:p w14:paraId="26828B39" w14:textId="77777777" w:rsidR="00387D15" w:rsidRDefault="00387D15"/>
    <w:p w14:paraId="7923DF32" w14:textId="77777777" w:rsidR="00387D15" w:rsidRDefault="00387D15"/>
    <w:p w14:paraId="70368B08" w14:textId="77777777" w:rsidR="00387D15" w:rsidRDefault="00387D15"/>
    <w:p w14:paraId="77809422" w14:textId="77777777" w:rsidR="00387D15" w:rsidRDefault="00387D15"/>
    <w:tbl>
      <w:tblPr>
        <w:tblStyle w:val="a3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2340"/>
        <w:gridCol w:w="2340"/>
        <w:gridCol w:w="2340"/>
      </w:tblGrid>
      <w:tr w:rsidR="00387D15" w14:paraId="4E407C8A" w14:textId="77777777">
        <w:trPr>
          <w:trHeight w:val="420"/>
        </w:trPr>
        <w:tc>
          <w:tcPr>
            <w:tcW w:w="9360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BFE1A7" w14:textId="77777777" w:rsidR="00387D15" w:rsidRDefault="00000000">
            <w:pPr>
              <w:widowControl w:val="0"/>
              <w:spacing w:line="240" w:lineRule="auto"/>
            </w:pPr>
            <w:r>
              <w:t>RAČUNANJE S RAZLOMCIMA</w:t>
            </w:r>
          </w:p>
        </w:tc>
      </w:tr>
      <w:tr w:rsidR="00387D15" w14:paraId="63723F85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F68ECE" w14:textId="77777777" w:rsidR="00387D15" w:rsidRDefault="00000000">
            <w:pPr>
              <w:widowControl w:val="0"/>
              <w:spacing w:line="240" w:lineRule="auto"/>
            </w:pPr>
            <w:r>
              <w:t>usvojenost znanja i vještina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D1320C" w14:textId="77777777" w:rsidR="00387D15" w:rsidRDefault="00000000">
            <w:pPr>
              <w:widowControl w:val="0"/>
              <w:spacing w:line="240" w:lineRule="auto"/>
            </w:pPr>
            <w:r>
              <w:t>matematička komunikacija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7A05ED" w14:textId="77777777" w:rsidR="00387D15" w:rsidRDefault="00000000">
            <w:pPr>
              <w:widowControl w:val="0"/>
              <w:spacing w:line="240" w:lineRule="auto"/>
            </w:pPr>
            <w:r>
              <w:t>rješavanje problema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420979" w14:textId="77777777" w:rsidR="00387D15" w:rsidRDefault="00387D15">
            <w:pPr>
              <w:widowControl w:val="0"/>
              <w:spacing w:line="240" w:lineRule="auto"/>
            </w:pPr>
          </w:p>
        </w:tc>
      </w:tr>
      <w:tr w:rsidR="00387D15" w14:paraId="5D955074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FBC5FB" w14:textId="77777777" w:rsidR="00387D15" w:rsidRDefault="00387D15">
            <w:pPr>
              <w:widowControl w:val="0"/>
              <w:spacing w:line="240" w:lineRule="auto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E700E8" w14:textId="77777777" w:rsidR="00387D15" w:rsidRDefault="00000000">
            <w:pPr>
              <w:widowControl w:val="0"/>
              <w:spacing w:line="240" w:lineRule="auto"/>
            </w:pPr>
            <w:r>
              <w:t>Neprave razlomke zapisuje u obliku mješovitih brojeva uz podršku. Mješovite brojeve zapisuje u obliku nepravog razlomka uz podršku.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1A8C23" w14:textId="77777777" w:rsidR="00387D15" w:rsidRDefault="00000000">
            <w:pPr>
              <w:widowControl w:val="0"/>
              <w:spacing w:line="240" w:lineRule="auto"/>
            </w:pPr>
            <w:r>
              <w:t>Pokušava koristiti zbrajanje, oduzimanje, množenje i dijeljenje razlomaka pri rješavanju jednostavnih problema, ali pri tome čini veće pogreške.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7EFBF8" w14:textId="77777777" w:rsidR="00387D15" w:rsidRDefault="00000000">
            <w:pPr>
              <w:widowControl w:val="0"/>
              <w:spacing w:line="240" w:lineRule="auto"/>
            </w:pPr>
            <w:r>
              <w:t>nedovoljan(1)</w:t>
            </w:r>
          </w:p>
        </w:tc>
      </w:tr>
      <w:tr w:rsidR="00387D15" w14:paraId="535970C6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3C599E" w14:textId="77777777" w:rsidR="00387D15" w:rsidRDefault="00387D15">
            <w:pPr>
              <w:widowControl w:val="0"/>
              <w:spacing w:line="240" w:lineRule="auto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46D651" w14:textId="77777777" w:rsidR="00387D15" w:rsidRDefault="00000000">
            <w:pPr>
              <w:widowControl w:val="0"/>
              <w:spacing w:line="240" w:lineRule="auto"/>
            </w:pPr>
            <w:r>
              <w:t>Neprave razlomke zapisuje u obliku mješovitih brojeva uz manje pogreške. Mješovite brojeve zapisuje u obliku nepravog razlomka uz manje pogreške.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98CC0C" w14:textId="77777777" w:rsidR="00387D15" w:rsidRDefault="00000000">
            <w:pPr>
              <w:widowControl w:val="0"/>
              <w:spacing w:line="240" w:lineRule="auto"/>
            </w:pPr>
            <w:r>
              <w:t>Koristi zbrajanje, oduzimanje, množenje i dijeljenje razlomaka pri rješavanju jednostavnih problema uz pogreške.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D8D469" w14:textId="77777777" w:rsidR="00387D15" w:rsidRDefault="00000000">
            <w:pPr>
              <w:widowControl w:val="0"/>
              <w:spacing w:line="240" w:lineRule="auto"/>
            </w:pPr>
            <w:r>
              <w:t>dovoljan(2)</w:t>
            </w:r>
          </w:p>
        </w:tc>
      </w:tr>
      <w:tr w:rsidR="00387D15" w14:paraId="627D0302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48315A" w14:textId="77777777" w:rsidR="00387D15" w:rsidRDefault="00387D15">
            <w:pPr>
              <w:widowControl w:val="0"/>
              <w:spacing w:line="240" w:lineRule="auto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9A16DF" w14:textId="77777777" w:rsidR="00387D15" w:rsidRDefault="00000000">
            <w:pPr>
              <w:widowControl w:val="0"/>
              <w:spacing w:line="240" w:lineRule="auto"/>
            </w:pPr>
            <w:r>
              <w:t>Neprave razlomke zapisuje u obliku mješovitih brojeva. Mješovite brojeve zapisuje u obliku nepravog razlomka.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6C464D" w14:textId="77777777" w:rsidR="00387D15" w:rsidRDefault="00000000">
            <w:pPr>
              <w:widowControl w:val="0"/>
              <w:spacing w:line="240" w:lineRule="auto"/>
            </w:pPr>
            <w:r>
              <w:t>Koristi zbrajanje, oduzimanje, množenje i dijeljenje razlomaka pri rješavanju jednostavnih problema.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D1B0EC" w14:textId="77777777" w:rsidR="00387D15" w:rsidRDefault="00000000">
            <w:pPr>
              <w:widowControl w:val="0"/>
              <w:spacing w:line="240" w:lineRule="auto"/>
            </w:pPr>
            <w:r>
              <w:t>dobar(3)</w:t>
            </w:r>
          </w:p>
        </w:tc>
      </w:tr>
      <w:tr w:rsidR="00387D15" w14:paraId="188A6BA5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E9432F" w14:textId="77777777" w:rsidR="00387D15" w:rsidRDefault="00387D15">
            <w:pPr>
              <w:widowControl w:val="0"/>
              <w:spacing w:line="240" w:lineRule="auto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C34BA6" w14:textId="77777777" w:rsidR="00387D15" w:rsidRDefault="00000000">
            <w:pPr>
              <w:widowControl w:val="0"/>
              <w:spacing w:line="240" w:lineRule="auto"/>
            </w:pPr>
            <w:r>
              <w:t>Zapisuje decimalne brojeve u obliku razlomka uz manje pogreške. Neprave razlomke zapisuje u obliku mješovitih brojeva. Mješovite brojeve zapisuje u obliku nepravog razlomka.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39F699" w14:textId="77777777" w:rsidR="00387D15" w:rsidRDefault="00000000">
            <w:pPr>
              <w:widowControl w:val="0"/>
              <w:spacing w:line="240" w:lineRule="auto"/>
            </w:pPr>
            <w:r>
              <w:t>Koristi zbrajanje, oduzimanje, množenje i dijeljenje razlomaka pri rješavanju problema uz manje pogreške.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B61683" w14:textId="77777777" w:rsidR="00387D15" w:rsidRDefault="00000000">
            <w:pPr>
              <w:widowControl w:val="0"/>
              <w:spacing w:line="240" w:lineRule="auto"/>
            </w:pPr>
            <w:r>
              <w:t>vrlo dobar(4)</w:t>
            </w:r>
          </w:p>
        </w:tc>
      </w:tr>
      <w:tr w:rsidR="00387D15" w14:paraId="33FF110E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505A6F" w14:textId="77777777" w:rsidR="00387D15" w:rsidRDefault="00387D15">
            <w:pPr>
              <w:widowControl w:val="0"/>
              <w:spacing w:line="240" w:lineRule="auto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A9FE5C" w14:textId="77777777" w:rsidR="00387D15" w:rsidRDefault="00000000">
            <w:pPr>
              <w:widowControl w:val="0"/>
              <w:spacing w:line="240" w:lineRule="auto"/>
            </w:pPr>
            <w:r>
              <w:t>Zapisuje decimalne brojeve u obliku razlomka. Neprave razlomke zapisuje u obliku mješovitih brojeva. Mješovite brojeve zapisuje u obliku nepravog razlomka.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8FE570" w14:textId="77777777" w:rsidR="00387D15" w:rsidRDefault="00000000">
            <w:pPr>
              <w:widowControl w:val="0"/>
              <w:spacing w:line="240" w:lineRule="auto"/>
            </w:pPr>
            <w:r>
              <w:t>Koristi zbrajanje, oduzimanje, množenje i dijeljenje razlomaka pri rješavanju problema.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61E79B" w14:textId="77777777" w:rsidR="00387D15" w:rsidRDefault="00000000">
            <w:pPr>
              <w:widowControl w:val="0"/>
              <w:spacing w:line="240" w:lineRule="auto"/>
            </w:pPr>
            <w:r>
              <w:t>odličan(5)</w:t>
            </w:r>
          </w:p>
        </w:tc>
      </w:tr>
    </w:tbl>
    <w:p w14:paraId="5B3E2791" w14:textId="77777777" w:rsidR="00387D15" w:rsidRDefault="00387D15"/>
    <w:p w14:paraId="7A80CB93" w14:textId="77777777" w:rsidR="00387D15" w:rsidRDefault="00387D15"/>
    <w:p w14:paraId="3A0EC7CE" w14:textId="77777777" w:rsidR="00387D15" w:rsidRDefault="00387D15"/>
    <w:p w14:paraId="6413F7FC" w14:textId="77777777" w:rsidR="00387D15" w:rsidRDefault="00387D15"/>
    <w:p w14:paraId="6D1D69B1" w14:textId="77777777" w:rsidR="00387D15" w:rsidRDefault="00387D15"/>
    <w:p w14:paraId="1C6CA1C4" w14:textId="77777777" w:rsidR="00387D15" w:rsidRDefault="00387D15"/>
    <w:p w14:paraId="0E86966D" w14:textId="77777777" w:rsidR="00387D15" w:rsidRDefault="00387D15"/>
    <w:p w14:paraId="5C458C3E" w14:textId="77777777" w:rsidR="00387D15" w:rsidRDefault="00387D15"/>
    <w:p w14:paraId="73220CA6" w14:textId="77777777" w:rsidR="00387D15" w:rsidRDefault="00387D15"/>
    <w:p w14:paraId="7C4C2C3F" w14:textId="77777777" w:rsidR="00387D15" w:rsidRDefault="00387D15"/>
    <w:p w14:paraId="114A551D" w14:textId="77777777" w:rsidR="00387D15" w:rsidRDefault="00387D15"/>
    <w:p w14:paraId="6BB0067C" w14:textId="77777777" w:rsidR="00387D15" w:rsidRDefault="00387D15"/>
    <w:p w14:paraId="5AF5B1CA" w14:textId="77777777" w:rsidR="00387D15" w:rsidRDefault="00387D15"/>
    <w:p w14:paraId="1EB27E35" w14:textId="77777777" w:rsidR="00387D15" w:rsidRDefault="00387D15"/>
    <w:p w14:paraId="40A07957" w14:textId="77777777" w:rsidR="00387D15" w:rsidRDefault="00387D15"/>
    <w:p w14:paraId="675BE063" w14:textId="77777777" w:rsidR="00387D15" w:rsidRDefault="00387D15"/>
    <w:p w14:paraId="4ABC1161" w14:textId="77777777" w:rsidR="00387D15" w:rsidRDefault="00387D15"/>
    <w:p w14:paraId="2BF380CB" w14:textId="77777777" w:rsidR="00387D15" w:rsidRDefault="00387D15"/>
    <w:p w14:paraId="37A0BB52" w14:textId="77777777" w:rsidR="00387D15" w:rsidRDefault="00387D15"/>
    <w:p w14:paraId="2C3F0EE2" w14:textId="77777777" w:rsidR="00387D15" w:rsidRDefault="00387D15"/>
    <w:p w14:paraId="0A2AC2A1" w14:textId="77777777" w:rsidR="00387D15" w:rsidRDefault="00387D15"/>
    <w:p w14:paraId="25795BC1" w14:textId="77777777" w:rsidR="00387D15" w:rsidRDefault="00387D15"/>
    <w:p w14:paraId="3BC1B69B" w14:textId="77777777" w:rsidR="00387D15" w:rsidRDefault="00387D15"/>
    <w:p w14:paraId="11873AB1" w14:textId="77777777" w:rsidR="00387D15" w:rsidRDefault="00387D15"/>
    <w:p w14:paraId="0BE35EBD" w14:textId="77777777" w:rsidR="00387D15" w:rsidRDefault="00387D15"/>
    <w:p w14:paraId="2CB6223F" w14:textId="77777777" w:rsidR="00387D15" w:rsidRDefault="00387D15"/>
    <w:tbl>
      <w:tblPr>
        <w:tblStyle w:val="a4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2340"/>
        <w:gridCol w:w="2340"/>
        <w:gridCol w:w="2340"/>
      </w:tblGrid>
      <w:tr w:rsidR="00387D15" w14:paraId="304171CA" w14:textId="77777777">
        <w:trPr>
          <w:trHeight w:val="420"/>
        </w:trPr>
        <w:tc>
          <w:tcPr>
            <w:tcW w:w="9360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4C9D75" w14:textId="77777777" w:rsidR="00387D15" w:rsidRDefault="00000000">
            <w:pPr>
              <w:widowControl w:val="0"/>
              <w:spacing w:line="240" w:lineRule="auto"/>
            </w:pPr>
            <w:r>
              <w:t>POSTOTNI IZNOS I ANALIZA PODATAKA</w:t>
            </w:r>
          </w:p>
        </w:tc>
      </w:tr>
      <w:tr w:rsidR="00387D15" w14:paraId="34EB6F6E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B71584" w14:textId="77777777" w:rsidR="00387D15" w:rsidRDefault="00000000">
            <w:pPr>
              <w:widowControl w:val="0"/>
              <w:spacing w:line="240" w:lineRule="auto"/>
            </w:pPr>
            <w:r>
              <w:t>usvojenost znanja i vještina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C15F90" w14:textId="77777777" w:rsidR="00387D15" w:rsidRDefault="00000000">
            <w:pPr>
              <w:widowControl w:val="0"/>
              <w:spacing w:line="240" w:lineRule="auto"/>
            </w:pPr>
            <w:r>
              <w:t>matematička komunikacija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7C05C2" w14:textId="77777777" w:rsidR="00387D15" w:rsidRDefault="00000000">
            <w:pPr>
              <w:widowControl w:val="0"/>
              <w:spacing w:line="240" w:lineRule="auto"/>
            </w:pPr>
            <w:r>
              <w:t>rješavanje problema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F5B346" w14:textId="77777777" w:rsidR="00387D15" w:rsidRDefault="00387D15">
            <w:pPr>
              <w:widowControl w:val="0"/>
              <w:spacing w:line="240" w:lineRule="auto"/>
            </w:pPr>
          </w:p>
        </w:tc>
      </w:tr>
      <w:tr w:rsidR="00387D15" w14:paraId="0FDFA055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1E911F" w14:textId="77777777" w:rsidR="00387D15" w:rsidRDefault="00387D15">
            <w:pPr>
              <w:widowControl w:val="0"/>
              <w:spacing w:line="240" w:lineRule="auto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B23B02" w14:textId="77777777" w:rsidR="00387D15" w:rsidRDefault="00000000">
            <w:pPr>
              <w:widowControl w:val="0"/>
              <w:spacing w:line="240" w:lineRule="auto"/>
            </w:pPr>
            <w:r>
              <w:t>Zapisuje podatke u obliku tablice frekvencija i prikazuje ih stupčastim i linijskim dijagramom uz podršku.Odčitava podatke sa stupčastog i linijskog dijagrama uz manje podršku.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8EB962" w14:textId="77777777" w:rsidR="00387D15" w:rsidRDefault="00387D15">
            <w:pPr>
              <w:widowControl w:val="0"/>
              <w:spacing w:line="240" w:lineRule="auto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6AAF9B" w14:textId="77777777" w:rsidR="00387D15" w:rsidRDefault="00000000">
            <w:pPr>
              <w:widowControl w:val="0"/>
              <w:spacing w:line="240" w:lineRule="auto"/>
            </w:pPr>
            <w:r>
              <w:t>nedovoljan(1)</w:t>
            </w:r>
          </w:p>
        </w:tc>
      </w:tr>
      <w:tr w:rsidR="00387D15" w14:paraId="53A3D2B3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169A40" w14:textId="77777777" w:rsidR="00387D15" w:rsidRDefault="00387D15">
            <w:pPr>
              <w:widowControl w:val="0"/>
              <w:spacing w:line="240" w:lineRule="auto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2833A9" w14:textId="77777777" w:rsidR="00387D15" w:rsidRDefault="00000000">
            <w:pPr>
              <w:widowControl w:val="0"/>
              <w:spacing w:line="240" w:lineRule="auto"/>
            </w:pPr>
            <w:r>
              <w:t>Zapisuje razlomke i decimalne brojeve u obliku postotka uz podršku. Postotke zapisuje u obliku razlomka i u obliku decimalnog broja uz podršku. Zapisuje podatke u obliku tablice frekvencija i prikazuje ih stupčastim i linijskim dijagramom uz manje pogreške.Odčitava podatke sa stupčastog i linijskog dijagrama uz manje pogreške.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52ACE4" w14:textId="77777777" w:rsidR="00387D15" w:rsidRDefault="00387D15">
            <w:pPr>
              <w:widowControl w:val="0"/>
              <w:spacing w:line="240" w:lineRule="auto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BF8025" w14:textId="77777777" w:rsidR="00387D15" w:rsidRDefault="00000000">
            <w:pPr>
              <w:widowControl w:val="0"/>
              <w:spacing w:line="240" w:lineRule="auto"/>
            </w:pPr>
            <w:r>
              <w:t>dovoljan(2)</w:t>
            </w:r>
          </w:p>
        </w:tc>
      </w:tr>
      <w:tr w:rsidR="00387D15" w14:paraId="245747DE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D6ECE6" w14:textId="77777777" w:rsidR="00387D15" w:rsidRDefault="00387D15">
            <w:pPr>
              <w:widowControl w:val="0"/>
              <w:spacing w:line="240" w:lineRule="auto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4B2586" w14:textId="77777777" w:rsidR="00387D15" w:rsidRDefault="00000000">
            <w:pPr>
              <w:widowControl w:val="0"/>
              <w:spacing w:line="240" w:lineRule="auto"/>
            </w:pPr>
            <w:r>
              <w:t>Zapisuje razlomke i decimalne brojeve u obliku postotka u jednostavnijim slučajevima. Postotke zapisuje u obliku razlomka i u obliku decimalnog broja u jednostavnijim slučajevima. Zapisuje podatke u obliku tablice frekvencija i prikazuje ih stupčastim i linijskim dijagramom uz manje pogreške.Odčitava podatke sa stupčastog i linijskog dijagrama uz manje pogreške.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EB43B9" w14:textId="77777777" w:rsidR="00387D15" w:rsidRDefault="00387D15">
            <w:pPr>
              <w:widowControl w:val="0"/>
              <w:spacing w:line="240" w:lineRule="auto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91D2F7" w14:textId="77777777" w:rsidR="00387D15" w:rsidRDefault="00000000">
            <w:pPr>
              <w:widowControl w:val="0"/>
              <w:spacing w:line="240" w:lineRule="auto"/>
            </w:pPr>
            <w:r>
              <w:t>dobar(3)</w:t>
            </w:r>
          </w:p>
        </w:tc>
      </w:tr>
      <w:tr w:rsidR="00387D15" w14:paraId="6BC32295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6CC61F" w14:textId="77777777" w:rsidR="00387D15" w:rsidRDefault="00387D15">
            <w:pPr>
              <w:widowControl w:val="0"/>
              <w:spacing w:line="240" w:lineRule="auto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F96F20" w14:textId="77777777" w:rsidR="00387D15" w:rsidRDefault="00000000">
            <w:pPr>
              <w:widowControl w:val="0"/>
              <w:spacing w:line="240" w:lineRule="auto"/>
            </w:pPr>
            <w:r>
              <w:t>Zapisuje razlomke i decimalne brojeve u obliku postotka uz manje pogreške. Postotke zapisuje u obliku razlomka i u obliku decimalnog broja uz manje pogreške. Zapisuje podatke u obliku tablice frekvencija i prikazuje ih stupčastim i linijskim dijagramom. Odčitava podatke sa stupčastog i linijskog dijagrama.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28ECA1" w14:textId="77777777" w:rsidR="00387D15" w:rsidRDefault="00387D15">
            <w:pPr>
              <w:widowControl w:val="0"/>
              <w:spacing w:line="240" w:lineRule="auto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0A9355" w14:textId="77777777" w:rsidR="00387D15" w:rsidRDefault="00000000">
            <w:pPr>
              <w:widowControl w:val="0"/>
              <w:spacing w:line="240" w:lineRule="auto"/>
            </w:pPr>
            <w:r>
              <w:t>vrlo dobar(4)</w:t>
            </w:r>
          </w:p>
        </w:tc>
      </w:tr>
      <w:tr w:rsidR="00387D15" w14:paraId="18FB24CE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12A4E4" w14:textId="77777777" w:rsidR="00387D15" w:rsidRDefault="00387D15">
            <w:pPr>
              <w:widowControl w:val="0"/>
              <w:spacing w:line="240" w:lineRule="auto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4C94EC" w14:textId="77777777" w:rsidR="00387D15" w:rsidRDefault="00000000">
            <w:pPr>
              <w:widowControl w:val="0"/>
              <w:spacing w:line="240" w:lineRule="auto"/>
            </w:pPr>
            <w:r>
              <w:t>Zapisuje razlomke i decimalne brojeve u obliku postotka. Postotke zapisuje u obliku razlomka i u obliku decimalnog broja. Zapisuje podatke u obliku tablice frekvencija i prikazuje ih stupčastim i linijskim dijagramom. Odčitava podatke sa stupčastog i linijskog dijagrama.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F9F043" w14:textId="77777777" w:rsidR="00387D15" w:rsidRDefault="00387D15">
            <w:pPr>
              <w:widowControl w:val="0"/>
              <w:spacing w:line="240" w:lineRule="auto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82FB9B" w14:textId="77777777" w:rsidR="00387D15" w:rsidRDefault="00000000">
            <w:pPr>
              <w:widowControl w:val="0"/>
              <w:spacing w:line="240" w:lineRule="auto"/>
            </w:pPr>
            <w:r>
              <w:t>odličan(5)</w:t>
            </w:r>
          </w:p>
        </w:tc>
      </w:tr>
    </w:tbl>
    <w:p w14:paraId="75BFAEDA" w14:textId="77777777" w:rsidR="00387D15" w:rsidRDefault="00387D15"/>
    <w:p w14:paraId="55A3D97E" w14:textId="77777777" w:rsidR="00387D15" w:rsidRDefault="00387D15"/>
    <w:p w14:paraId="09DB9569" w14:textId="77777777" w:rsidR="00387D15" w:rsidRDefault="00387D15"/>
    <w:p w14:paraId="47FFA06E" w14:textId="77777777" w:rsidR="00387D15" w:rsidRDefault="00387D15"/>
    <w:tbl>
      <w:tblPr>
        <w:tblStyle w:val="a5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2340"/>
        <w:gridCol w:w="2340"/>
        <w:gridCol w:w="2340"/>
      </w:tblGrid>
      <w:tr w:rsidR="00387D15" w14:paraId="70ECC3A4" w14:textId="77777777">
        <w:trPr>
          <w:trHeight w:val="420"/>
        </w:trPr>
        <w:tc>
          <w:tcPr>
            <w:tcW w:w="9360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BA7A26" w14:textId="77777777" w:rsidR="00387D15" w:rsidRDefault="00000000">
            <w:pPr>
              <w:widowControl w:val="0"/>
              <w:spacing w:line="240" w:lineRule="auto"/>
            </w:pPr>
            <w:r>
              <w:t>LINEARNE JEDNADŽBE S JEDNOM NEPOZNANICOM</w:t>
            </w:r>
          </w:p>
        </w:tc>
      </w:tr>
      <w:tr w:rsidR="00387D15" w14:paraId="4745B22B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1A617D" w14:textId="77777777" w:rsidR="00387D15" w:rsidRDefault="00000000">
            <w:pPr>
              <w:widowControl w:val="0"/>
              <w:spacing w:line="240" w:lineRule="auto"/>
            </w:pPr>
            <w:r>
              <w:t>usvojenost znanja i vještina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1ADC70" w14:textId="77777777" w:rsidR="00387D15" w:rsidRDefault="00000000">
            <w:pPr>
              <w:widowControl w:val="0"/>
              <w:spacing w:line="240" w:lineRule="auto"/>
            </w:pPr>
            <w:r>
              <w:t>matematička komunikacija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87A156" w14:textId="77777777" w:rsidR="00387D15" w:rsidRDefault="00000000">
            <w:pPr>
              <w:widowControl w:val="0"/>
              <w:spacing w:line="240" w:lineRule="auto"/>
            </w:pPr>
            <w:r>
              <w:t>rješavanje problema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452268" w14:textId="77777777" w:rsidR="00387D15" w:rsidRDefault="00387D15">
            <w:pPr>
              <w:widowControl w:val="0"/>
              <w:spacing w:line="240" w:lineRule="auto"/>
            </w:pPr>
          </w:p>
        </w:tc>
      </w:tr>
      <w:tr w:rsidR="00387D15" w14:paraId="7D12937C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D0F2E9" w14:textId="77777777" w:rsidR="00387D15" w:rsidRDefault="00000000">
            <w:pPr>
              <w:widowControl w:val="0"/>
              <w:spacing w:line="240" w:lineRule="auto"/>
            </w:pPr>
            <w:r>
              <w:t>Pokušava rješavati linearne jednadžbe s jednom nepoznanicom, ali pri tome čini pogreške.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03C5F1" w14:textId="77777777" w:rsidR="00387D15" w:rsidRDefault="00387D15">
            <w:pPr>
              <w:widowControl w:val="0"/>
              <w:spacing w:line="240" w:lineRule="auto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CD543D" w14:textId="77777777" w:rsidR="00387D15" w:rsidRDefault="00000000">
            <w:pPr>
              <w:widowControl w:val="0"/>
              <w:spacing w:line="240" w:lineRule="auto"/>
            </w:pPr>
            <w:r>
              <w:t>Pokušava rješavati vrlo  jednostavne probleme koristeći linearne jednadžbe s jednom nepoznanicom, ali pri tome čini veće pogreške.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259003" w14:textId="77777777" w:rsidR="00387D15" w:rsidRDefault="00000000">
            <w:pPr>
              <w:widowControl w:val="0"/>
              <w:spacing w:line="240" w:lineRule="auto"/>
            </w:pPr>
            <w:r>
              <w:t>nedovoljan(1)</w:t>
            </w:r>
          </w:p>
        </w:tc>
      </w:tr>
      <w:tr w:rsidR="00387D15" w14:paraId="48451721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B0F86D" w14:textId="77777777" w:rsidR="00387D15" w:rsidRDefault="00000000">
            <w:pPr>
              <w:widowControl w:val="0"/>
              <w:spacing w:line="240" w:lineRule="auto"/>
            </w:pPr>
            <w:r>
              <w:t>Rješava linearne jednadžbe s jednom nepoznanicom u kojima se pojavljuju zagrade i razlomci uz podršku.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375B85" w14:textId="77777777" w:rsidR="00387D15" w:rsidRDefault="00387D15">
            <w:pPr>
              <w:widowControl w:val="0"/>
              <w:spacing w:line="240" w:lineRule="auto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EC2B3" w14:textId="77777777" w:rsidR="00387D15" w:rsidRDefault="00000000">
            <w:pPr>
              <w:widowControl w:val="0"/>
              <w:spacing w:line="240" w:lineRule="auto"/>
            </w:pPr>
            <w:r>
              <w:t>Rješava vrlo jednostavne probleme koristeći linearne jednadžbe s jednom nepoznanicom uz pomoć.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402E82" w14:textId="77777777" w:rsidR="00387D15" w:rsidRDefault="00000000">
            <w:pPr>
              <w:widowControl w:val="0"/>
              <w:spacing w:line="240" w:lineRule="auto"/>
            </w:pPr>
            <w:r>
              <w:t>dovoljan(2)</w:t>
            </w:r>
          </w:p>
        </w:tc>
      </w:tr>
      <w:tr w:rsidR="00387D15" w14:paraId="5848A38D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952807" w14:textId="77777777" w:rsidR="00387D15" w:rsidRDefault="00000000">
            <w:pPr>
              <w:widowControl w:val="0"/>
              <w:spacing w:line="240" w:lineRule="auto"/>
            </w:pPr>
            <w:r>
              <w:t>Rješava linearne jednadžbe s jednom nepoznanicom u kojima se pojavljuju zagrade i razlomci uz veće pogreške.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2D629D" w14:textId="77777777" w:rsidR="00387D15" w:rsidRDefault="00387D15">
            <w:pPr>
              <w:widowControl w:val="0"/>
              <w:spacing w:line="240" w:lineRule="auto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2D2B94" w14:textId="77777777" w:rsidR="00387D15" w:rsidRDefault="00000000">
            <w:pPr>
              <w:widowControl w:val="0"/>
              <w:spacing w:line="240" w:lineRule="auto"/>
            </w:pPr>
            <w:r>
              <w:t>Rješava jednostavnije probleme koristeći linearne jednadžbe s jednom nepoznanicom.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EDA110" w14:textId="77777777" w:rsidR="00387D15" w:rsidRDefault="00000000">
            <w:pPr>
              <w:widowControl w:val="0"/>
              <w:spacing w:line="240" w:lineRule="auto"/>
            </w:pPr>
            <w:r>
              <w:t>dobar(3)</w:t>
            </w:r>
          </w:p>
        </w:tc>
      </w:tr>
      <w:tr w:rsidR="00387D15" w14:paraId="427A85BC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B72FA9" w14:textId="77777777" w:rsidR="00387D15" w:rsidRDefault="00000000">
            <w:pPr>
              <w:widowControl w:val="0"/>
              <w:spacing w:line="240" w:lineRule="auto"/>
            </w:pPr>
            <w:r>
              <w:t>Rješava linearne jednadžbe s jednom nepoznanicom u kojima se pojavljuju zagrade i razlomci uz manje pogreške.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AC65A0" w14:textId="77777777" w:rsidR="00387D15" w:rsidRDefault="00387D15">
            <w:pPr>
              <w:widowControl w:val="0"/>
              <w:spacing w:line="240" w:lineRule="auto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C36F15" w14:textId="77777777" w:rsidR="00387D15" w:rsidRDefault="00000000">
            <w:pPr>
              <w:widowControl w:val="0"/>
              <w:spacing w:line="240" w:lineRule="auto"/>
            </w:pPr>
            <w:r>
              <w:t>Rješava probleme koristeći linearne jednadžbe s jednom nepoznanicom uz poneku nesigurnost.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896F2A" w14:textId="77777777" w:rsidR="00387D15" w:rsidRDefault="00000000">
            <w:pPr>
              <w:widowControl w:val="0"/>
              <w:spacing w:line="240" w:lineRule="auto"/>
            </w:pPr>
            <w:r>
              <w:t>vrlo dobar(4)</w:t>
            </w:r>
          </w:p>
        </w:tc>
      </w:tr>
      <w:tr w:rsidR="00387D15" w14:paraId="39EA5AE2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695137" w14:textId="77777777" w:rsidR="00387D15" w:rsidRDefault="00000000">
            <w:pPr>
              <w:widowControl w:val="0"/>
              <w:spacing w:line="240" w:lineRule="auto"/>
            </w:pPr>
            <w:r>
              <w:t>Rješava linearne jednadžbe s jednom nepoznanicom u kojima se pojavljuju zagrade i razlomci.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5D959A" w14:textId="77777777" w:rsidR="00387D15" w:rsidRDefault="00387D15">
            <w:pPr>
              <w:widowControl w:val="0"/>
              <w:spacing w:line="240" w:lineRule="auto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412111" w14:textId="77777777" w:rsidR="00387D15" w:rsidRDefault="00000000">
            <w:pPr>
              <w:widowControl w:val="0"/>
              <w:spacing w:line="240" w:lineRule="auto"/>
            </w:pPr>
            <w:r>
              <w:t>Rješava probleme koristeći linearne jednadžbe s jednom nepoznanicom.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9E6736" w14:textId="77777777" w:rsidR="00387D15" w:rsidRDefault="00000000">
            <w:pPr>
              <w:widowControl w:val="0"/>
              <w:spacing w:line="240" w:lineRule="auto"/>
            </w:pPr>
            <w:r>
              <w:t>odličan(5)</w:t>
            </w:r>
          </w:p>
        </w:tc>
      </w:tr>
    </w:tbl>
    <w:p w14:paraId="6EAD68E4" w14:textId="77777777" w:rsidR="00387D15" w:rsidRDefault="00387D15"/>
    <w:p w14:paraId="0D9DD609" w14:textId="77777777" w:rsidR="00387D15" w:rsidRDefault="00387D15"/>
    <w:p w14:paraId="7B28DDA0" w14:textId="77777777" w:rsidR="00387D15" w:rsidRDefault="00387D15"/>
    <w:p w14:paraId="69CB3277" w14:textId="77777777" w:rsidR="00387D15" w:rsidRDefault="00387D15"/>
    <w:p w14:paraId="335BFC70" w14:textId="77777777" w:rsidR="00387D15" w:rsidRDefault="00387D15"/>
    <w:tbl>
      <w:tblPr>
        <w:tblStyle w:val="a6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2340"/>
        <w:gridCol w:w="2340"/>
        <w:gridCol w:w="2340"/>
      </w:tblGrid>
      <w:tr w:rsidR="00387D15" w14:paraId="18758267" w14:textId="77777777">
        <w:trPr>
          <w:trHeight w:val="420"/>
        </w:trPr>
        <w:tc>
          <w:tcPr>
            <w:tcW w:w="9360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F01C2B" w14:textId="77777777" w:rsidR="00387D15" w:rsidRDefault="00000000">
            <w:pPr>
              <w:widowControl w:val="0"/>
              <w:spacing w:line="240" w:lineRule="auto"/>
            </w:pPr>
            <w:r>
              <w:t>Četverokut</w:t>
            </w:r>
          </w:p>
        </w:tc>
      </w:tr>
      <w:tr w:rsidR="00387D15" w14:paraId="3EFD34F5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1868BB" w14:textId="77777777" w:rsidR="00387D15" w:rsidRDefault="00000000">
            <w:pPr>
              <w:widowControl w:val="0"/>
              <w:spacing w:line="240" w:lineRule="auto"/>
            </w:pPr>
            <w:r>
              <w:t>usvojenost znanja i vještina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76BA6F" w14:textId="77777777" w:rsidR="00387D15" w:rsidRDefault="00000000">
            <w:pPr>
              <w:widowControl w:val="0"/>
              <w:spacing w:line="240" w:lineRule="auto"/>
            </w:pPr>
            <w:r>
              <w:t>matematička komunikacija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DAE866" w14:textId="77777777" w:rsidR="00387D15" w:rsidRDefault="00000000">
            <w:pPr>
              <w:widowControl w:val="0"/>
              <w:spacing w:line="240" w:lineRule="auto"/>
            </w:pPr>
            <w:r>
              <w:t>rješavanje problema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12741C" w14:textId="77777777" w:rsidR="00387D15" w:rsidRDefault="00387D15">
            <w:pPr>
              <w:widowControl w:val="0"/>
              <w:spacing w:line="240" w:lineRule="auto"/>
            </w:pPr>
          </w:p>
        </w:tc>
      </w:tr>
      <w:tr w:rsidR="00387D15" w14:paraId="2C6ADBAF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E56C3B" w14:textId="77777777" w:rsidR="00387D15" w:rsidRDefault="00000000">
            <w:pPr>
              <w:widowControl w:val="0"/>
              <w:spacing w:line="240" w:lineRule="auto"/>
            </w:pPr>
            <w:r>
              <w:t>Crta četverokute. Prepoznaje vrste četverokuta uz pomoć.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75C304" w14:textId="77777777" w:rsidR="00387D15" w:rsidRDefault="00387D15">
            <w:pPr>
              <w:widowControl w:val="0"/>
              <w:spacing w:line="240" w:lineRule="auto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C7310A" w14:textId="77777777" w:rsidR="00387D15" w:rsidRDefault="00387D15">
            <w:pPr>
              <w:widowControl w:val="0"/>
              <w:spacing w:line="240" w:lineRule="auto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B13C80" w14:textId="77777777" w:rsidR="00387D15" w:rsidRDefault="00000000">
            <w:pPr>
              <w:widowControl w:val="0"/>
              <w:spacing w:line="240" w:lineRule="auto"/>
            </w:pPr>
            <w:r>
              <w:t>nedovoljan (1)</w:t>
            </w:r>
          </w:p>
        </w:tc>
      </w:tr>
      <w:tr w:rsidR="00387D15" w14:paraId="117FCA20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7A929B" w14:textId="77777777" w:rsidR="00387D15" w:rsidRDefault="00000000">
            <w:pPr>
              <w:widowControl w:val="0"/>
              <w:spacing w:line="240" w:lineRule="auto"/>
            </w:pPr>
            <w:r>
              <w:t xml:space="preserve">Prepoznaje vrste četverokuta uz pogreške. Koristi zbroj veličina kutova u četverokutu za određivanje nepoznatih kutova četverokuta uz pogreške i u vrlo jednostavnim situacijama. Konstruira paralelograme uz pomoć. Određuje površinu paralelograma uz pogreške. 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570977" w14:textId="77777777" w:rsidR="00387D15" w:rsidRDefault="00387D15">
            <w:pPr>
              <w:widowControl w:val="0"/>
              <w:spacing w:line="240" w:lineRule="auto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130D2D" w14:textId="77777777" w:rsidR="00387D15" w:rsidRDefault="00387D15">
            <w:pPr>
              <w:widowControl w:val="0"/>
              <w:spacing w:line="240" w:lineRule="auto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ED1D09" w14:textId="77777777" w:rsidR="00387D15" w:rsidRDefault="00000000">
            <w:pPr>
              <w:widowControl w:val="0"/>
              <w:spacing w:line="240" w:lineRule="auto"/>
            </w:pPr>
            <w:r>
              <w:t>dovoljan(2)</w:t>
            </w:r>
          </w:p>
        </w:tc>
      </w:tr>
      <w:tr w:rsidR="00387D15" w14:paraId="387C8A6F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79D7A8" w14:textId="77777777" w:rsidR="00387D15" w:rsidRDefault="00000000">
            <w:pPr>
              <w:widowControl w:val="0"/>
              <w:spacing w:line="240" w:lineRule="auto"/>
            </w:pPr>
            <w:r>
              <w:t xml:space="preserve">Prepoznaje vrste četverokuta. Koristi zbroj veličina kutova u četverokutu za određivanje nepoznatih kutova četverokuta uz pogreške. Konstruira paralelograme uz pogreške. Određuje površinu paralelograma uz pogreške. 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534469" w14:textId="77777777" w:rsidR="00387D15" w:rsidRDefault="00387D15">
            <w:pPr>
              <w:widowControl w:val="0"/>
              <w:spacing w:line="240" w:lineRule="auto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745E11" w14:textId="77777777" w:rsidR="00387D15" w:rsidRDefault="00387D15">
            <w:pPr>
              <w:widowControl w:val="0"/>
              <w:spacing w:line="240" w:lineRule="auto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9778F" w14:textId="77777777" w:rsidR="00387D15" w:rsidRDefault="00000000">
            <w:pPr>
              <w:widowControl w:val="0"/>
              <w:spacing w:line="240" w:lineRule="auto"/>
            </w:pPr>
            <w:r>
              <w:t>dobar(3)</w:t>
            </w:r>
          </w:p>
        </w:tc>
      </w:tr>
      <w:tr w:rsidR="00387D15" w14:paraId="20B80A79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D783DE" w14:textId="77777777" w:rsidR="00387D15" w:rsidRDefault="00000000">
            <w:pPr>
              <w:widowControl w:val="0"/>
              <w:spacing w:line="240" w:lineRule="auto"/>
            </w:pPr>
            <w:r>
              <w:t>Prepoznaje vrste četverokuta. Koristi zbroj veličina kutova u četverokutu za određivanje nepoznatih kutova četverokuta. Konstruira paralelograme. Određuje površinu paralelograma. Računa nepoznate veličine koristeći formulu za površinu paralelograma uz pogreške.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EA9053" w14:textId="77777777" w:rsidR="00387D15" w:rsidRDefault="00387D15">
            <w:pPr>
              <w:widowControl w:val="0"/>
              <w:spacing w:line="240" w:lineRule="auto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AF8E3A" w14:textId="77777777" w:rsidR="00387D15" w:rsidRDefault="00387D15">
            <w:pPr>
              <w:widowControl w:val="0"/>
              <w:spacing w:line="240" w:lineRule="auto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F02B40" w14:textId="77777777" w:rsidR="00387D15" w:rsidRDefault="00000000">
            <w:pPr>
              <w:widowControl w:val="0"/>
              <w:spacing w:line="240" w:lineRule="auto"/>
            </w:pPr>
            <w:r>
              <w:t>vrlo dobar(4)</w:t>
            </w:r>
          </w:p>
        </w:tc>
      </w:tr>
      <w:tr w:rsidR="00387D15" w14:paraId="64402450" w14:textId="77777777"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767DBA" w14:textId="77777777" w:rsidR="00387D15" w:rsidRDefault="00000000">
            <w:pPr>
              <w:widowControl w:val="0"/>
              <w:spacing w:line="240" w:lineRule="auto"/>
            </w:pPr>
            <w:r>
              <w:t>Prepoznaje vrste četverokuta. Koristi zbroj veličina kutova u četverokutu za određivanje nepoznatih kutova četverokuta. Konstruira paralelograme. Određuje površinu paralelograma. Računa nepoznate veličine koristeći formulu za površinu paralelograma.</w:t>
            </w: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C22423" w14:textId="77777777" w:rsidR="00387D15" w:rsidRDefault="00387D15">
            <w:pPr>
              <w:widowControl w:val="0"/>
              <w:spacing w:line="240" w:lineRule="auto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F104D8" w14:textId="77777777" w:rsidR="00387D15" w:rsidRDefault="00387D15">
            <w:pPr>
              <w:widowControl w:val="0"/>
              <w:spacing w:line="240" w:lineRule="auto"/>
            </w:pPr>
          </w:p>
        </w:tc>
        <w:tc>
          <w:tcPr>
            <w:tcW w:w="23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5399CD" w14:textId="77777777" w:rsidR="00387D15" w:rsidRDefault="00000000">
            <w:pPr>
              <w:widowControl w:val="0"/>
              <w:spacing w:line="240" w:lineRule="auto"/>
            </w:pPr>
            <w:r>
              <w:t>odličan(5)</w:t>
            </w:r>
          </w:p>
        </w:tc>
      </w:tr>
    </w:tbl>
    <w:p w14:paraId="0BBDFEE9" w14:textId="77777777" w:rsidR="00387D15" w:rsidRDefault="00387D15"/>
    <w:p w14:paraId="12E8EF10" w14:textId="77777777" w:rsidR="00387D15" w:rsidRDefault="00387D15"/>
    <w:p w14:paraId="0D27F80E" w14:textId="77777777" w:rsidR="00387D15" w:rsidRDefault="00387D15"/>
    <w:p w14:paraId="5163F040" w14:textId="77777777" w:rsidR="00387D15" w:rsidRDefault="00387D15"/>
    <w:p w14:paraId="0204A5D0" w14:textId="77777777" w:rsidR="00387D15" w:rsidRDefault="00387D15"/>
    <w:p w14:paraId="0759D8E2" w14:textId="77777777" w:rsidR="00387D15" w:rsidRDefault="00387D15"/>
    <w:p w14:paraId="1CE2120D" w14:textId="77777777" w:rsidR="00387D15" w:rsidRDefault="00387D15"/>
    <w:p w14:paraId="27DB2CD2" w14:textId="77777777" w:rsidR="00387D15" w:rsidRDefault="00387D15"/>
    <w:sectPr w:rsidR="00387D15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0F4E7D" w14:textId="77777777" w:rsidR="004E25D0" w:rsidRDefault="004E25D0">
      <w:pPr>
        <w:spacing w:line="240" w:lineRule="auto"/>
      </w:pPr>
      <w:r>
        <w:separator/>
      </w:r>
    </w:p>
  </w:endnote>
  <w:endnote w:type="continuationSeparator" w:id="0">
    <w:p w14:paraId="5F4E35B4" w14:textId="77777777" w:rsidR="004E25D0" w:rsidRDefault="004E25D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8360662D-7664-46B8-838F-83790EF055C5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2" w:fontKey="{C1FCEFA4-D48B-43AC-9DF7-7CA01F03EAD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5D857" w14:textId="77777777" w:rsidR="00387D15" w:rsidRDefault="00387D1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42475D" w14:textId="77777777" w:rsidR="004E25D0" w:rsidRDefault="004E25D0">
      <w:pPr>
        <w:spacing w:line="240" w:lineRule="auto"/>
      </w:pPr>
      <w:r>
        <w:separator/>
      </w:r>
    </w:p>
  </w:footnote>
  <w:footnote w:type="continuationSeparator" w:id="0">
    <w:p w14:paraId="22D1484C" w14:textId="77777777" w:rsidR="004E25D0" w:rsidRDefault="004E25D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D5203" w14:textId="77777777" w:rsidR="00387D15" w:rsidRDefault="00387D1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7D15"/>
    <w:rsid w:val="002364C0"/>
    <w:rsid w:val="00387D15"/>
    <w:rsid w:val="004E25D0"/>
    <w:rsid w:val="00621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478C9"/>
  <w15:docId w15:val="{CD219B5F-B4F4-4575-BE81-3E06BBD17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hr-H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slov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naslov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1826</Words>
  <Characters>10410</Characters>
  <Application>Microsoft Office Word</Application>
  <DocSecurity>0</DocSecurity>
  <Lines>86</Lines>
  <Paragraphs>24</Paragraphs>
  <ScaleCrop>false</ScaleCrop>
  <Company/>
  <LinksUpToDate>false</LinksUpToDate>
  <CharactersWithSpaces>12212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Anita Mikulandra</cp:lastModifiedBy>
  <cp:revision>2</cp:revision>
  <dcterms:created xsi:type="dcterms:W3CDTF">2026-10-22T08:12:00Z</dcterms:created>
  <dcterms:modified xsi:type="dcterms:W3CDTF">2026-10-22T08:12:00Z</dcterms:modified>
</cp:coreProperties>
</file>